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D6" w:rsidRPr="00830AD5" w:rsidRDefault="00830AD5" w:rsidP="00830AD5">
      <w:pPr>
        <w:jc w:val="center"/>
        <w:rPr>
          <w:b/>
          <w:bCs/>
        </w:rPr>
      </w:pPr>
      <w:r w:rsidRPr="00830AD5">
        <w:rPr>
          <w:b/>
          <w:bCs/>
        </w:rPr>
        <w:t>Информация о результатах перевода, восстановления и отчисления</w:t>
      </w:r>
    </w:p>
    <w:p w:rsidR="00830AD5" w:rsidRDefault="00830AD5" w:rsidP="00830AD5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3118"/>
        <w:gridCol w:w="1418"/>
        <w:gridCol w:w="1559"/>
        <w:gridCol w:w="1984"/>
        <w:gridCol w:w="1985"/>
        <w:gridCol w:w="1559"/>
        <w:gridCol w:w="1495"/>
      </w:tblGrid>
      <w:tr w:rsidR="00E133E9" w:rsidTr="00E133E9">
        <w:tc>
          <w:tcPr>
            <w:tcW w:w="1668" w:type="dxa"/>
          </w:tcPr>
          <w:p w:rsidR="00830AD5" w:rsidRDefault="00830AD5" w:rsidP="00830AD5">
            <w:pPr>
              <w:jc w:val="center"/>
            </w:pPr>
            <w:r w:rsidRPr="00F541A4">
              <w:rPr>
                <w:sz w:val="20"/>
                <w:szCs w:val="20"/>
              </w:rPr>
              <w:t>Код, шифр</w:t>
            </w:r>
          </w:p>
        </w:tc>
        <w:tc>
          <w:tcPr>
            <w:tcW w:w="3118" w:type="dxa"/>
          </w:tcPr>
          <w:p w:rsidR="00830AD5" w:rsidRPr="00AD3A16" w:rsidRDefault="00830AD5" w:rsidP="00830AD5">
            <w:pPr>
              <w:jc w:val="center"/>
            </w:pPr>
            <w:r w:rsidRPr="00AD3A16">
              <w:t>Наименование профессии, специальности,</w:t>
            </w:r>
          </w:p>
          <w:p w:rsidR="00830AD5" w:rsidRPr="00AD3A16" w:rsidRDefault="00830AD5" w:rsidP="00830AD5">
            <w:pPr>
              <w:jc w:val="center"/>
            </w:pPr>
            <w:r w:rsidRPr="00AD3A16">
              <w:t>направления подготовки, наименование группы</w:t>
            </w:r>
          </w:p>
          <w:p w:rsidR="00830AD5" w:rsidRDefault="00830AD5" w:rsidP="00830AD5">
            <w:pPr>
              <w:jc w:val="center"/>
            </w:pPr>
            <w:r w:rsidRPr="00AD3A16">
              <w:t>научных специальностей</w:t>
            </w:r>
          </w:p>
        </w:tc>
        <w:tc>
          <w:tcPr>
            <w:tcW w:w="1418" w:type="dxa"/>
          </w:tcPr>
          <w:p w:rsidR="00E133E9" w:rsidRPr="00E133E9" w:rsidRDefault="00830AD5" w:rsidP="00830AD5">
            <w:pPr>
              <w:jc w:val="center"/>
            </w:pPr>
            <w:r w:rsidRPr="00E133E9">
              <w:t xml:space="preserve">Уровень </w:t>
            </w:r>
            <w:proofErr w:type="spellStart"/>
            <w:r w:rsidRPr="00E133E9">
              <w:t>образова</w:t>
            </w:r>
            <w:proofErr w:type="spellEnd"/>
          </w:p>
          <w:p w:rsidR="00830AD5" w:rsidRDefault="00830AD5" w:rsidP="00830AD5">
            <w:pPr>
              <w:jc w:val="center"/>
            </w:pPr>
            <w:proofErr w:type="spellStart"/>
            <w:r w:rsidRPr="00E133E9">
              <w:t>ния</w:t>
            </w:r>
            <w:proofErr w:type="spellEnd"/>
          </w:p>
        </w:tc>
        <w:tc>
          <w:tcPr>
            <w:tcW w:w="1559" w:type="dxa"/>
          </w:tcPr>
          <w:p w:rsidR="00830AD5" w:rsidRDefault="00830AD5" w:rsidP="00830AD5">
            <w:pPr>
              <w:jc w:val="center"/>
            </w:pPr>
            <w:r>
              <w:t>Форма обучения</w:t>
            </w:r>
          </w:p>
        </w:tc>
        <w:tc>
          <w:tcPr>
            <w:tcW w:w="1984" w:type="dxa"/>
          </w:tcPr>
          <w:p w:rsidR="001E3D90" w:rsidRPr="001575D0" w:rsidRDefault="001E3D90" w:rsidP="001E3D90">
            <w:pPr>
              <w:jc w:val="center"/>
            </w:pPr>
            <w:r w:rsidRPr="001575D0">
              <w:t xml:space="preserve">Численность </w:t>
            </w:r>
          </w:p>
          <w:p w:rsidR="001E3D90" w:rsidRPr="001575D0" w:rsidRDefault="001E3D90" w:rsidP="001E3D90">
            <w:pPr>
              <w:jc w:val="center"/>
            </w:pPr>
            <w:r w:rsidRPr="001575D0">
              <w:t xml:space="preserve">обучающихся, </w:t>
            </w:r>
          </w:p>
          <w:p w:rsidR="001E3D90" w:rsidRPr="001575D0" w:rsidRDefault="001E3D90" w:rsidP="001E3D90">
            <w:pPr>
              <w:jc w:val="center"/>
            </w:pPr>
            <w:r w:rsidRPr="001575D0">
              <w:t xml:space="preserve">переведенных в </w:t>
            </w:r>
          </w:p>
          <w:p w:rsidR="001E3D90" w:rsidRPr="001575D0" w:rsidRDefault="001E3D90" w:rsidP="001E3D90">
            <w:pPr>
              <w:jc w:val="center"/>
            </w:pPr>
            <w:r w:rsidRPr="001575D0">
              <w:t xml:space="preserve">другие </w:t>
            </w:r>
          </w:p>
          <w:p w:rsidR="001E3D90" w:rsidRPr="001575D0" w:rsidRDefault="001E3D90" w:rsidP="001E3D90">
            <w:pPr>
              <w:jc w:val="center"/>
            </w:pPr>
            <w:r w:rsidRPr="001575D0">
              <w:t xml:space="preserve">образовательные </w:t>
            </w:r>
          </w:p>
          <w:p w:rsidR="001E3D90" w:rsidRPr="001575D0" w:rsidRDefault="001E3D90" w:rsidP="001E3D90">
            <w:pPr>
              <w:jc w:val="center"/>
            </w:pPr>
            <w:r w:rsidRPr="001575D0">
              <w:t xml:space="preserve">организации </w:t>
            </w:r>
          </w:p>
          <w:p w:rsidR="00830AD5" w:rsidRPr="001575D0" w:rsidRDefault="00830AD5" w:rsidP="001E3D90">
            <w:pPr>
              <w:jc w:val="center"/>
            </w:pPr>
          </w:p>
        </w:tc>
        <w:tc>
          <w:tcPr>
            <w:tcW w:w="1985" w:type="dxa"/>
          </w:tcPr>
          <w:p w:rsidR="001E3D90" w:rsidRPr="001575D0" w:rsidRDefault="001E3D90" w:rsidP="001E3D90">
            <w:pPr>
              <w:jc w:val="center"/>
            </w:pPr>
            <w:r w:rsidRPr="001575D0">
              <w:t xml:space="preserve">Численность </w:t>
            </w:r>
          </w:p>
          <w:p w:rsidR="001E3D90" w:rsidRPr="001575D0" w:rsidRDefault="001E3D90" w:rsidP="001E3D90">
            <w:pPr>
              <w:jc w:val="center"/>
            </w:pPr>
            <w:r w:rsidRPr="001575D0">
              <w:t xml:space="preserve">обучающихся, </w:t>
            </w:r>
          </w:p>
          <w:p w:rsidR="001E3D90" w:rsidRPr="001575D0" w:rsidRDefault="001E3D90" w:rsidP="001E3D90">
            <w:pPr>
              <w:jc w:val="center"/>
            </w:pPr>
            <w:r w:rsidRPr="001575D0">
              <w:t xml:space="preserve">переведенных из </w:t>
            </w:r>
          </w:p>
          <w:p w:rsidR="001E3D90" w:rsidRPr="001575D0" w:rsidRDefault="001E3D90" w:rsidP="001E3D90">
            <w:pPr>
              <w:jc w:val="center"/>
            </w:pPr>
            <w:r w:rsidRPr="001575D0">
              <w:t xml:space="preserve">других </w:t>
            </w:r>
          </w:p>
          <w:p w:rsidR="001E3D90" w:rsidRPr="001575D0" w:rsidRDefault="001E3D90" w:rsidP="001E3D90">
            <w:pPr>
              <w:jc w:val="center"/>
            </w:pPr>
            <w:r w:rsidRPr="001575D0">
              <w:t xml:space="preserve">образовательных </w:t>
            </w:r>
          </w:p>
          <w:p w:rsidR="001E3D90" w:rsidRPr="001575D0" w:rsidRDefault="001E3D90" w:rsidP="001E3D90">
            <w:pPr>
              <w:jc w:val="center"/>
            </w:pPr>
            <w:r w:rsidRPr="001575D0">
              <w:t>организаций</w:t>
            </w:r>
          </w:p>
          <w:p w:rsidR="00830AD5" w:rsidRPr="001575D0" w:rsidRDefault="00830AD5" w:rsidP="00830AD5">
            <w:pPr>
              <w:jc w:val="center"/>
            </w:pPr>
          </w:p>
        </w:tc>
        <w:tc>
          <w:tcPr>
            <w:tcW w:w="1559" w:type="dxa"/>
          </w:tcPr>
          <w:p w:rsidR="001E3D90" w:rsidRPr="001575D0" w:rsidRDefault="001E3D90" w:rsidP="001E3D90">
            <w:pPr>
              <w:jc w:val="center"/>
            </w:pPr>
            <w:r w:rsidRPr="001575D0">
              <w:t xml:space="preserve">Численность </w:t>
            </w:r>
          </w:p>
          <w:p w:rsidR="001E3D90" w:rsidRPr="001575D0" w:rsidRDefault="001E3D90" w:rsidP="001E3D90">
            <w:pPr>
              <w:jc w:val="center"/>
            </w:pPr>
            <w:r w:rsidRPr="001575D0">
              <w:t xml:space="preserve">восстановленных </w:t>
            </w:r>
          </w:p>
          <w:p w:rsidR="001E3D90" w:rsidRPr="001575D0" w:rsidRDefault="001E3D90" w:rsidP="001E3D90">
            <w:pPr>
              <w:jc w:val="center"/>
            </w:pPr>
            <w:r w:rsidRPr="001575D0">
              <w:t>обучающихся</w:t>
            </w:r>
          </w:p>
          <w:p w:rsidR="00830AD5" w:rsidRPr="001575D0" w:rsidRDefault="00830AD5" w:rsidP="00830AD5">
            <w:pPr>
              <w:jc w:val="center"/>
            </w:pPr>
          </w:p>
        </w:tc>
        <w:tc>
          <w:tcPr>
            <w:tcW w:w="1495" w:type="dxa"/>
          </w:tcPr>
          <w:p w:rsidR="001E3D90" w:rsidRPr="001575D0" w:rsidRDefault="001E3D90" w:rsidP="001E3D90">
            <w:pPr>
              <w:jc w:val="center"/>
            </w:pPr>
            <w:r w:rsidRPr="001575D0">
              <w:t xml:space="preserve">Численность </w:t>
            </w:r>
          </w:p>
          <w:p w:rsidR="001E3D90" w:rsidRPr="001575D0" w:rsidRDefault="001E3D90" w:rsidP="001E3D90">
            <w:pPr>
              <w:jc w:val="center"/>
            </w:pPr>
            <w:r w:rsidRPr="001575D0">
              <w:t xml:space="preserve">отчисленных </w:t>
            </w:r>
          </w:p>
          <w:p w:rsidR="00830AD5" w:rsidRPr="001575D0" w:rsidRDefault="001E3D90" w:rsidP="001E3D90">
            <w:pPr>
              <w:jc w:val="center"/>
            </w:pPr>
            <w:r w:rsidRPr="001575D0">
              <w:t>обучающихся</w:t>
            </w:r>
          </w:p>
        </w:tc>
      </w:tr>
      <w:tr w:rsidR="004944F5" w:rsidRPr="001239D1" w:rsidTr="00143BB1">
        <w:tc>
          <w:tcPr>
            <w:tcW w:w="166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09.02.06</w:t>
            </w:r>
          </w:p>
        </w:tc>
        <w:tc>
          <w:tcPr>
            <w:tcW w:w="311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Сетевое и системное администрирование</w:t>
            </w:r>
          </w:p>
        </w:tc>
        <w:tc>
          <w:tcPr>
            <w:tcW w:w="1418" w:type="dxa"/>
          </w:tcPr>
          <w:p w:rsidR="004944F5" w:rsidRPr="001239D1" w:rsidRDefault="00715F57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984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944F5" w:rsidRPr="001239D1" w:rsidTr="00143BB1">
        <w:tc>
          <w:tcPr>
            <w:tcW w:w="166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09.02.06</w:t>
            </w:r>
          </w:p>
        </w:tc>
        <w:tc>
          <w:tcPr>
            <w:tcW w:w="311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Сетевое и системное администрирование</w:t>
            </w:r>
          </w:p>
        </w:tc>
        <w:tc>
          <w:tcPr>
            <w:tcW w:w="1418" w:type="dxa"/>
          </w:tcPr>
          <w:p w:rsidR="004944F5" w:rsidRPr="001239D1" w:rsidRDefault="00715F57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984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944F5" w:rsidRPr="001239D1" w:rsidTr="00143BB1">
        <w:tc>
          <w:tcPr>
            <w:tcW w:w="166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38.02.01</w:t>
            </w:r>
          </w:p>
        </w:tc>
        <w:tc>
          <w:tcPr>
            <w:tcW w:w="311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Экономика и бухгалтерский учет (по отраслям)</w:t>
            </w:r>
          </w:p>
        </w:tc>
        <w:tc>
          <w:tcPr>
            <w:tcW w:w="1418" w:type="dxa"/>
          </w:tcPr>
          <w:p w:rsidR="004944F5" w:rsidRPr="001239D1" w:rsidRDefault="00715F57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984" w:type="dxa"/>
          </w:tcPr>
          <w:p w:rsidR="004944F5" w:rsidRPr="001239D1" w:rsidRDefault="00C63FE3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5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944F5" w:rsidRPr="001239D1" w:rsidTr="00143BB1">
        <w:tc>
          <w:tcPr>
            <w:tcW w:w="166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38.02.01</w:t>
            </w:r>
          </w:p>
        </w:tc>
        <w:tc>
          <w:tcPr>
            <w:tcW w:w="311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Экономика и бухгалтерский учет (по отраслям)</w:t>
            </w:r>
          </w:p>
        </w:tc>
        <w:tc>
          <w:tcPr>
            <w:tcW w:w="1418" w:type="dxa"/>
          </w:tcPr>
          <w:p w:rsidR="004944F5" w:rsidRPr="001239D1" w:rsidRDefault="00715F57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984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944F5" w:rsidRPr="001239D1" w:rsidRDefault="00C63FE3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4944F5" w:rsidRPr="001239D1" w:rsidTr="00143BB1">
        <w:tc>
          <w:tcPr>
            <w:tcW w:w="166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38.02.02</w:t>
            </w:r>
          </w:p>
        </w:tc>
        <w:tc>
          <w:tcPr>
            <w:tcW w:w="311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Страховое дело (по отраслям)</w:t>
            </w:r>
          </w:p>
        </w:tc>
        <w:tc>
          <w:tcPr>
            <w:tcW w:w="1418" w:type="dxa"/>
          </w:tcPr>
          <w:p w:rsidR="004944F5" w:rsidRPr="001239D1" w:rsidRDefault="00715F57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984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944F5" w:rsidRPr="001239D1" w:rsidTr="00143BB1">
        <w:tc>
          <w:tcPr>
            <w:tcW w:w="166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38.02.02</w:t>
            </w:r>
          </w:p>
        </w:tc>
        <w:tc>
          <w:tcPr>
            <w:tcW w:w="311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Страховое дело (по отраслям)</w:t>
            </w:r>
          </w:p>
        </w:tc>
        <w:tc>
          <w:tcPr>
            <w:tcW w:w="1418" w:type="dxa"/>
          </w:tcPr>
          <w:p w:rsidR="004944F5" w:rsidRPr="001239D1" w:rsidRDefault="00715F57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984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944F5" w:rsidRPr="001239D1" w:rsidRDefault="00C63FE3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944F5" w:rsidRPr="001239D1" w:rsidTr="00143BB1">
        <w:tc>
          <w:tcPr>
            <w:tcW w:w="166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38.02.03</w:t>
            </w:r>
          </w:p>
        </w:tc>
        <w:tc>
          <w:tcPr>
            <w:tcW w:w="311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Операционная деятельность в логистике</w:t>
            </w:r>
          </w:p>
        </w:tc>
        <w:tc>
          <w:tcPr>
            <w:tcW w:w="1418" w:type="dxa"/>
          </w:tcPr>
          <w:p w:rsidR="004944F5" w:rsidRPr="001239D1" w:rsidRDefault="00715F57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984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944F5" w:rsidRPr="001239D1" w:rsidRDefault="00C63FE3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944F5" w:rsidRPr="001239D1" w:rsidRDefault="00C63FE3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4944F5" w:rsidRPr="001239D1" w:rsidTr="00143BB1">
        <w:tc>
          <w:tcPr>
            <w:tcW w:w="166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38.02.03</w:t>
            </w:r>
          </w:p>
        </w:tc>
        <w:tc>
          <w:tcPr>
            <w:tcW w:w="311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Операционная деятельность в логистике</w:t>
            </w:r>
          </w:p>
        </w:tc>
        <w:tc>
          <w:tcPr>
            <w:tcW w:w="1418" w:type="dxa"/>
          </w:tcPr>
          <w:p w:rsidR="004944F5" w:rsidRPr="001239D1" w:rsidRDefault="00715F57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984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944F5" w:rsidRPr="001239D1" w:rsidRDefault="00C63FE3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944F5" w:rsidRPr="001239D1" w:rsidTr="00143BB1">
        <w:tc>
          <w:tcPr>
            <w:tcW w:w="166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lastRenderedPageBreak/>
              <w:t>38.02.04</w:t>
            </w:r>
          </w:p>
        </w:tc>
        <w:tc>
          <w:tcPr>
            <w:tcW w:w="311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Коммерция (по отраслям)</w:t>
            </w:r>
          </w:p>
        </w:tc>
        <w:tc>
          <w:tcPr>
            <w:tcW w:w="1418" w:type="dxa"/>
          </w:tcPr>
          <w:p w:rsidR="004944F5" w:rsidRPr="001239D1" w:rsidRDefault="00715F57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984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944F5" w:rsidRPr="001239D1" w:rsidTr="00143BB1">
        <w:tc>
          <w:tcPr>
            <w:tcW w:w="166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38.02.04</w:t>
            </w:r>
          </w:p>
        </w:tc>
        <w:tc>
          <w:tcPr>
            <w:tcW w:w="3118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Коммерция (по отраслям)</w:t>
            </w:r>
          </w:p>
        </w:tc>
        <w:tc>
          <w:tcPr>
            <w:tcW w:w="1418" w:type="dxa"/>
          </w:tcPr>
          <w:p w:rsidR="004944F5" w:rsidRPr="001239D1" w:rsidRDefault="00715F57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944F5" w:rsidRPr="001239D1" w:rsidRDefault="004944F5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984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944F5" w:rsidRPr="001239D1" w:rsidRDefault="00C63FE3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95" w:type="dxa"/>
          </w:tcPr>
          <w:p w:rsidR="004944F5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0221" w:rsidRPr="001239D1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38.02.06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Финансы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984" w:type="dxa"/>
          </w:tcPr>
          <w:p w:rsidR="00420221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7A0D38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7A0D38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Default="00420221" w:rsidP="00420221">
            <w:pPr>
              <w:jc w:val="center"/>
            </w:pPr>
            <w:r w:rsidRPr="007A0D38">
              <w:rPr>
                <w:rFonts w:ascii="Calibri" w:hAnsi="Calibri" w:cs="Calibri"/>
              </w:rPr>
              <w:t>0</w:t>
            </w:r>
          </w:p>
        </w:tc>
      </w:tr>
      <w:tr w:rsidR="00420221" w:rsidRPr="001239D1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38.02.06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Финансы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239D1">
              <w:rPr>
                <w:rFonts w:ascii="Calibri" w:hAnsi="Calibri" w:cs="Calibri"/>
                <w:color w:val="000000"/>
              </w:rPr>
              <w:t>заочная</w:t>
            </w:r>
          </w:p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:rsidR="00420221" w:rsidRDefault="00420221" w:rsidP="00420221">
            <w:pPr>
              <w:jc w:val="center"/>
            </w:pPr>
            <w:r w:rsidRPr="0006154F"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06154F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06154F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Default="00420221" w:rsidP="00420221">
            <w:pPr>
              <w:jc w:val="center"/>
            </w:pPr>
            <w:r w:rsidRPr="0006154F">
              <w:rPr>
                <w:rFonts w:ascii="Calibri" w:hAnsi="Calibri" w:cs="Calibri"/>
              </w:rPr>
              <w:t>0</w:t>
            </w:r>
          </w:p>
        </w:tc>
      </w:tr>
      <w:tr w:rsidR="00420221" w:rsidRPr="001239D1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38.02.08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Торговое дело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984" w:type="dxa"/>
          </w:tcPr>
          <w:p w:rsidR="00420221" w:rsidRDefault="00420221" w:rsidP="00420221">
            <w:pPr>
              <w:jc w:val="center"/>
            </w:pPr>
            <w:r w:rsidRPr="0006154F"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06154F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06154F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Default="00420221" w:rsidP="00420221">
            <w:pPr>
              <w:jc w:val="center"/>
            </w:pPr>
            <w:r w:rsidRPr="0006154F">
              <w:rPr>
                <w:rFonts w:ascii="Calibri" w:hAnsi="Calibri" w:cs="Calibri"/>
              </w:rPr>
              <w:t>0</w:t>
            </w:r>
          </w:p>
        </w:tc>
      </w:tr>
      <w:tr w:rsidR="00420221" w:rsidRPr="001239D1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38.02.08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Торговое дело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239D1">
              <w:rPr>
                <w:rFonts w:ascii="Calibri" w:hAnsi="Calibri" w:cs="Calibri"/>
                <w:color w:val="000000"/>
              </w:rPr>
              <w:t>заочная</w:t>
            </w:r>
          </w:p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:rsidR="00420221" w:rsidRDefault="00420221" w:rsidP="00420221">
            <w:pPr>
              <w:jc w:val="center"/>
            </w:pPr>
            <w:r w:rsidRPr="0006154F"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06154F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06154F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Default="00420221" w:rsidP="00420221">
            <w:pPr>
              <w:jc w:val="center"/>
            </w:pPr>
            <w:r w:rsidRPr="0006154F">
              <w:rPr>
                <w:rFonts w:ascii="Calibri" w:hAnsi="Calibri" w:cs="Calibri"/>
              </w:rPr>
              <w:t>0</w:t>
            </w:r>
          </w:p>
        </w:tc>
      </w:tr>
      <w:tr w:rsidR="00420221" w:rsidRPr="001239D1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39.02.01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Социальная работа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984" w:type="dxa"/>
          </w:tcPr>
          <w:p w:rsidR="00420221" w:rsidRDefault="00420221" w:rsidP="00420221">
            <w:pPr>
              <w:jc w:val="center"/>
            </w:pPr>
            <w:r w:rsidRPr="00980F21"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980F21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980F21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Default="00420221" w:rsidP="00420221">
            <w:pPr>
              <w:jc w:val="center"/>
            </w:pPr>
            <w:r w:rsidRPr="00980F21">
              <w:rPr>
                <w:rFonts w:ascii="Calibri" w:hAnsi="Calibri" w:cs="Calibri"/>
              </w:rPr>
              <w:t>0</w:t>
            </w:r>
          </w:p>
        </w:tc>
      </w:tr>
      <w:tr w:rsidR="00420221" w:rsidRPr="001239D1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39.02.01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Социальная работа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984" w:type="dxa"/>
          </w:tcPr>
          <w:p w:rsidR="00420221" w:rsidRDefault="00420221" w:rsidP="00420221">
            <w:pPr>
              <w:jc w:val="center"/>
            </w:pPr>
            <w:r w:rsidRPr="00980F21"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980F21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980F21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Default="00420221" w:rsidP="00420221">
            <w:pPr>
              <w:jc w:val="center"/>
            </w:pPr>
            <w:r w:rsidRPr="00980F21">
              <w:rPr>
                <w:rFonts w:ascii="Calibri" w:hAnsi="Calibri" w:cs="Calibri"/>
              </w:rPr>
              <w:t>0</w:t>
            </w:r>
          </w:p>
        </w:tc>
      </w:tr>
      <w:tr w:rsidR="00420221" w:rsidRPr="001239D1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40.02.01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Право и организация социального обеспечения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984" w:type="dxa"/>
          </w:tcPr>
          <w:p w:rsidR="00420221" w:rsidRDefault="00420221" w:rsidP="00420221">
            <w:pPr>
              <w:jc w:val="center"/>
            </w:pPr>
            <w:r w:rsidRPr="00F80E4E"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F80E4E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F80E4E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420221" w:rsidRPr="001239D1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40.02.01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Право и организация социального обеспечения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984" w:type="dxa"/>
          </w:tcPr>
          <w:p w:rsidR="00420221" w:rsidRDefault="00420221" w:rsidP="00420221">
            <w:pPr>
              <w:jc w:val="center"/>
            </w:pPr>
            <w:r w:rsidRPr="00D0008F"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D0008F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95" w:type="dxa"/>
          </w:tcPr>
          <w:p w:rsidR="00420221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420221" w:rsidRPr="001239D1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40.02.02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Правоохранительная деятельность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984" w:type="dxa"/>
          </w:tcPr>
          <w:p w:rsidR="00420221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ED0507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ED0507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420221" w:rsidRPr="001239D1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40.02.02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 xml:space="preserve">Правоохранительная </w:t>
            </w:r>
            <w:r w:rsidRPr="001239D1">
              <w:rPr>
                <w:rFonts w:ascii="Calibri" w:hAnsi="Calibri" w:cs="Calibri"/>
              </w:rPr>
              <w:lastRenderedPageBreak/>
              <w:t>деятельность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lastRenderedPageBreak/>
              <w:t xml:space="preserve">специалист </w:t>
            </w:r>
            <w:r w:rsidRPr="001239D1">
              <w:rPr>
                <w:rFonts w:ascii="Calibri" w:hAnsi="Calibri" w:cs="Calibri"/>
              </w:rPr>
              <w:lastRenderedPageBreak/>
              <w:t>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lastRenderedPageBreak/>
              <w:t>заочная</w:t>
            </w:r>
          </w:p>
        </w:tc>
        <w:tc>
          <w:tcPr>
            <w:tcW w:w="1984" w:type="dxa"/>
          </w:tcPr>
          <w:p w:rsidR="00420221" w:rsidRDefault="00420221" w:rsidP="00420221">
            <w:pPr>
              <w:jc w:val="center"/>
            </w:pPr>
            <w:r w:rsidRPr="00437D55"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437D55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437D55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Default="00420221" w:rsidP="00420221">
            <w:pPr>
              <w:jc w:val="center"/>
            </w:pPr>
            <w:r w:rsidRPr="00437D55">
              <w:rPr>
                <w:rFonts w:ascii="Calibri" w:hAnsi="Calibri" w:cs="Calibri"/>
              </w:rPr>
              <w:t>0</w:t>
            </w:r>
          </w:p>
        </w:tc>
      </w:tr>
      <w:tr w:rsidR="00420221" w:rsidRPr="001239D1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lastRenderedPageBreak/>
              <w:t>40.02.04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Юриспруденция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984" w:type="dxa"/>
          </w:tcPr>
          <w:p w:rsidR="00420221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E7357B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Default="00420221" w:rsidP="00420221">
            <w:pPr>
              <w:jc w:val="center"/>
            </w:pPr>
            <w:r w:rsidRPr="00E7357B">
              <w:rPr>
                <w:rFonts w:ascii="Calibri" w:hAnsi="Calibri" w:cs="Calibri"/>
              </w:rPr>
              <w:t>0</w:t>
            </w:r>
          </w:p>
        </w:tc>
      </w:tr>
      <w:tr w:rsidR="00420221" w:rsidRPr="001239D1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40.02.04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Юриспруденция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984" w:type="dxa"/>
          </w:tcPr>
          <w:p w:rsidR="00420221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E7357B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Default="00420221" w:rsidP="00420221">
            <w:pPr>
              <w:jc w:val="center"/>
            </w:pPr>
            <w:r w:rsidRPr="00E7357B">
              <w:rPr>
                <w:rFonts w:ascii="Calibri" w:hAnsi="Calibri" w:cs="Calibri"/>
              </w:rPr>
              <w:t>0</w:t>
            </w:r>
          </w:p>
        </w:tc>
      </w:tr>
      <w:tr w:rsidR="00420221" w:rsidRPr="001239D1" w:rsidTr="00143BB1">
        <w:trPr>
          <w:trHeight w:val="450"/>
        </w:trPr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eastAsia="Calibri" w:hAnsi="Calibri" w:cs="Calibri"/>
              </w:rPr>
              <w:t>43.02.04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eastAsia="Calibri" w:hAnsi="Calibri" w:cs="Calibri"/>
              </w:rPr>
              <w:t>Прикладная эстетика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984" w:type="dxa"/>
          </w:tcPr>
          <w:p w:rsidR="00420221" w:rsidRDefault="00420221" w:rsidP="00420221">
            <w:pPr>
              <w:jc w:val="center"/>
            </w:pPr>
            <w:r w:rsidRPr="00B21BFC"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B21BFC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B21BFC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Default="00420221" w:rsidP="00420221">
            <w:pPr>
              <w:jc w:val="center"/>
            </w:pPr>
            <w:r w:rsidRPr="00B21BFC">
              <w:rPr>
                <w:rFonts w:ascii="Calibri" w:hAnsi="Calibri" w:cs="Calibri"/>
              </w:rPr>
              <w:t>0</w:t>
            </w:r>
          </w:p>
        </w:tc>
      </w:tr>
      <w:tr w:rsidR="00420221" w:rsidRPr="001239D1" w:rsidTr="00143BB1">
        <w:trPr>
          <w:trHeight w:val="450"/>
        </w:trPr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43.02.17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Технологии индустрии красоты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984" w:type="dxa"/>
          </w:tcPr>
          <w:p w:rsidR="00420221" w:rsidRDefault="00420221" w:rsidP="00420221">
            <w:pPr>
              <w:jc w:val="center"/>
            </w:pPr>
            <w:r w:rsidRPr="0025740A"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25740A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25740A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420221" w:rsidRPr="001239D1" w:rsidTr="00143BB1">
        <w:trPr>
          <w:trHeight w:val="450"/>
        </w:trPr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44.02.01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239D1">
              <w:rPr>
                <w:rFonts w:ascii="Calibri" w:hAnsi="Calibri" w:cs="Calibri"/>
              </w:rPr>
              <w:t>Дошкольное образование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239D1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984" w:type="dxa"/>
          </w:tcPr>
          <w:p w:rsidR="00420221" w:rsidRDefault="00420221" w:rsidP="00420221">
            <w:pPr>
              <w:jc w:val="center"/>
            </w:pPr>
            <w:r w:rsidRPr="00764085"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764085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764085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Default="00420221" w:rsidP="00420221">
            <w:pPr>
              <w:jc w:val="center"/>
            </w:pPr>
            <w:r w:rsidRPr="00764085">
              <w:rPr>
                <w:rFonts w:ascii="Calibri" w:hAnsi="Calibri" w:cs="Calibri"/>
              </w:rPr>
              <w:t>0</w:t>
            </w:r>
          </w:p>
        </w:tc>
      </w:tr>
      <w:tr w:rsidR="00420221" w:rsidRPr="001239D1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44.02.01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239D1">
              <w:rPr>
                <w:rFonts w:ascii="Calibri" w:hAnsi="Calibri" w:cs="Calibri"/>
              </w:rPr>
              <w:t>Дошкольное образование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239D1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984" w:type="dxa"/>
          </w:tcPr>
          <w:p w:rsidR="00420221" w:rsidRDefault="00420221" w:rsidP="00420221">
            <w:pPr>
              <w:jc w:val="center"/>
            </w:pPr>
            <w:r w:rsidRPr="004C37DD"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4C37DD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95" w:type="dxa"/>
          </w:tcPr>
          <w:p w:rsidR="00420221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420221" w:rsidRPr="001239D1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44.02.04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239D1">
              <w:rPr>
                <w:rFonts w:ascii="Calibri" w:hAnsi="Calibri" w:cs="Calibri"/>
              </w:rPr>
              <w:t>Специальное дошкольное образование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239D1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984" w:type="dxa"/>
          </w:tcPr>
          <w:p w:rsidR="00420221" w:rsidRDefault="00420221" w:rsidP="00420221">
            <w:pPr>
              <w:jc w:val="center"/>
            </w:pPr>
            <w:r w:rsidRPr="007E523A"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7E523A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7E523A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Default="00420221" w:rsidP="00420221">
            <w:pPr>
              <w:jc w:val="center"/>
            </w:pPr>
            <w:r w:rsidRPr="007E523A">
              <w:rPr>
                <w:rFonts w:ascii="Calibri" w:hAnsi="Calibri" w:cs="Calibri"/>
              </w:rPr>
              <w:t>0</w:t>
            </w:r>
          </w:p>
        </w:tc>
      </w:tr>
      <w:tr w:rsidR="00420221" w:rsidRPr="001239D1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44.02.04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239D1">
              <w:rPr>
                <w:rFonts w:ascii="Calibri" w:hAnsi="Calibri" w:cs="Calibri"/>
              </w:rPr>
              <w:t>Специальное дошкольное образование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239D1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984" w:type="dxa"/>
          </w:tcPr>
          <w:p w:rsidR="00420221" w:rsidRDefault="00420221" w:rsidP="00420221">
            <w:pPr>
              <w:jc w:val="center"/>
            </w:pPr>
            <w:r w:rsidRPr="00F77BB7"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F77BB7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F77BB7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Default="00420221" w:rsidP="00420221">
            <w:pPr>
              <w:jc w:val="center"/>
            </w:pPr>
            <w:r w:rsidRPr="00F77BB7">
              <w:rPr>
                <w:rFonts w:ascii="Calibri" w:hAnsi="Calibri" w:cs="Calibri"/>
              </w:rPr>
              <w:t>0</w:t>
            </w:r>
          </w:p>
        </w:tc>
      </w:tr>
      <w:tr w:rsidR="00420221" w:rsidRPr="001239D1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44.02.05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239D1">
              <w:rPr>
                <w:rFonts w:ascii="Calibri" w:hAnsi="Calibri" w:cs="Calibri"/>
              </w:rPr>
              <w:t>Коррекционная педагогика в начальном образовании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239D1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984" w:type="dxa"/>
          </w:tcPr>
          <w:p w:rsidR="00420221" w:rsidRDefault="00420221" w:rsidP="00420221">
            <w:pPr>
              <w:jc w:val="center"/>
            </w:pPr>
            <w:r w:rsidRPr="00F77BB7"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F77BB7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Default="00420221" w:rsidP="00420221">
            <w:pPr>
              <w:jc w:val="center"/>
            </w:pPr>
            <w:r w:rsidRPr="00F77BB7">
              <w:rPr>
                <w:rFonts w:ascii="Calibri" w:hAnsi="Calibri" w:cs="Calibri"/>
              </w:rPr>
              <w:t>0</w:t>
            </w:r>
          </w:p>
        </w:tc>
        <w:tc>
          <w:tcPr>
            <w:tcW w:w="1495" w:type="dxa"/>
          </w:tcPr>
          <w:p w:rsidR="00420221" w:rsidRDefault="00420221" w:rsidP="00420221">
            <w:pPr>
              <w:jc w:val="center"/>
            </w:pPr>
            <w:r w:rsidRPr="00F77BB7">
              <w:rPr>
                <w:rFonts w:ascii="Calibri" w:hAnsi="Calibri" w:cs="Calibri"/>
              </w:rPr>
              <w:t>0</w:t>
            </w:r>
          </w:p>
        </w:tc>
      </w:tr>
      <w:tr w:rsidR="00420221" w:rsidRPr="00870786" w:rsidTr="00143BB1">
        <w:tc>
          <w:tcPr>
            <w:tcW w:w="166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44.02.05</w:t>
            </w:r>
          </w:p>
        </w:tc>
        <w:tc>
          <w:tcPr>
            <w:tcW w:w="31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239D1">
              <w:rPr>
                <w:rFonts w:ascii="Calibri" w:hAnsi="Calibri" w:cs="Calibri"/>
              </w:rPr>
              <w:t>Коррекционная педагогика в начальном образовании</w:t>
            </w:r>
          </w:p>
        </w:tc>
        <w:tc>
          <w:tcPr>
            <w:tcW w:w="1418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</w:rPr>
            </w:pPr>
            <w:r w:rsidRPr="001239D1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559" w:type="dxa"/>
          </w:tcPr>
          <w:p w:rsidR="00420221" w:rsidRPr="001239D1" w:rsidRDefault="00420221" w:rsidP="00143B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239D1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984" w:type="dxa"/>
          </w:tcPr>
          <w:p w:rsidR="00420221" w:rsidRDefault="00420221" w:rsidP="00420221">
            <w:pPr>
              <w:jc w:val="center"/>
            </w:pPr>
            <w:r w:rsidRPr="00544BB4">
              <w:rPr>
                <w:rFonts w:ascii="Calibri" w:hAnsi="Calibri" w:cs="Calibri"/>
              </w:rPr>
              <w:t>0</w:t>
            </w:r>
          </w:p>
        </w:tc>
        <w:tc>
          <w:tcPr>
            <w:tcW w:w="1985" w:type="dxa"/>
          </w:tcPr>
          <w:p w:rsidR="00420221" w:rsidRDefault="00420221" w:rsidP="00420221">
            <w:pPr>
              <w:jc w:val="center"/>
            </w:pPr>
            <w:r w:rsidRPr="00544BB4"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</w:tcPr>
          <w:p w:rsidR="00420221" w:rsidRPr="001239D1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95" w:type="dxa"/>
          </w:tcPr>
          <w:p w:rsidR="00420221" w:rsidRPr="00715F57" w:rsidRDefault="00420221" w:rsidP="004202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BC48AF" w:rsidRDefault="00BC48AF" w:rsidP="00830AD5">
      <w:pPr>
        <w:jc w:val="center"/>
      </w:pPr>
    </w:p>
    <w:sectPr w:rsidR="00BC48AF" w:rsidSect="00830A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7A86"/>
    <w:rsid w:val="00012F6E"/>
    <w:rsid w:val="00021C88"/>
    <w:rsid w:val="00026D90"/>
    <w:rsid w:val="00035ED0"/>
    <w:rsid w:val="000406B3"/>
    <w:rsid w:val="00040BC4"/>
    <w:rsid w:val="0005357F"/>
    <w:rsid w:val="00055FF1"/>
    <w:rsid w:val="00082692"/>
    <w:rsid w:val="00085797"/>
    <w:rsid w:val="000975EC"/>
    <w:rsid w:val="000D2B52"/>
    <w:rsid w:val="000F1F64"/>
    <w:rsid w:val="000F4DC0"/>
    <w:rsid w:val="00115A16"/>
    <w:rsid w:val="001239D1"/>
    <w:rsid w:val="00131CDC"/>
    <w:rsid w:val="00143BB1"/>
    <w:rsid w:val="00147727"/>
    <w:rsid w:val="001533B2"/>
    <w:rsid w:val="001548A1"/>
    <w:rsid w:val="001575D0"/>
    <w:rsid w:val="00165FFD"/>
    <w:rsid w:val="00170225"/>
    <w:rsid w:val="00171362"/>
    <w:rsid w:val="00172083"/>
    <w:rsid w:val="001722E4"/>
    <w:rsid w:val="00186FEF"/>
    <w:rsid w:val="00190249"/>
    <w:rsid w:val="00190440"/>
    <w:rsid w:val="00192871"/>
    <w:rsid w:val="001A77B1"/>
    <w:rsid w:val="001B6A1F"/>
    <w:rsid w:val="001B7782"/>
    <w:rsid w:val="001E1AB5"/>
    <w:rsid w:val="001E3D90"/>
    <w:rsid w:val="001F148B"/>
    <w:rsid w:val="001F703A"/>
    <w:rsid w:val="00202EB1"/>
    <w:rsid w:val="002217B7"/>
    <w:rsid w:val="002302CB"/>
    <w:rsid w:val="00233232"/>
    <w:rsid w:val="00253760"/>
    <w:rsid w:val="00257EF4"/>
    <w:rsid w:val="00273629"/>
    <w:rsid w:val="00284074"/>
    <w:rsid w:val="002A3819"/>
    <w:rsid w:val="002A450E"/>
    <w:rsid w:val="002B0C3C"/>
    <w:rsid w:val="002B3807"/>
    <w:rsid w:val="002B640E"/>
    <w:rsid w:val="002B6672"/>
    <w:rsid w:val="002C4789"/>
    <w:rsid w:val="002C6BF1"/>
    <w:rsid w:val="002E494C"/>
    <w:rsid w:val="00316B57"/>
    <w:rsid w:val="0032183D"/>
    <w:rsid w:val="0032599D"/>
    <w:rsid w:val="00326561"/>
    <w:rsid w:val="00331025"/>
    <w:rsid w:val="00334A2A"/>
    <w:rsid w:val="00336026"/>
    <w:rsid w:val="0034201B"/>
    <w:rsid w:val="00345E30"/>
    <w:rsid w:val="003510EF"/>
    <w:rsid w:val="0035588B"/>
    <w:rsid w:val="0037061A"/>
    <w:rsid w:val="00387DD5"/>
    <w:rsid w:val="003950AA"/>
    <w:rsid w:val="003A274B"/>
    <w:rsid w:val="003B0693"/>
    <w:rsid w:val="003C3A92"/>
    <w:rsid w:val="003D7873"/>
    <w:rsid w:val="003F19C7"/>
    <w:rsid w:val="003F6A9D"/>
    <w:rsid w:val="0040344F"/>
    <w:rsid w:val="00415CF8"/>
    <w:rsid w:val="00420221"/>
    <w:rsid w:val="00434F8E"/>
    <w:rsid w:val="00437445"/>
    <w:rsid w:val="004447C5"/>
    <w:rsid w:val="00444BAD"/>
    <w:rsid w:val="00450C67"/>
    <w:rsid w:val="00452174"/>
    <w:rsid w:val="004731F3"/>
    <w:rsid w:val="00475281"/>
    <w:rsid w:val="00481518"/>
    <w:rsid w:val="004943FC"/>
    <w:rsid w:val="004944F5"/>
    <w:rsid w:val="004A5C6C"/>
    <w:rsid w:val="004B5E4A"/>
    <w:rsid w:val="004B6B2E"/>
    <w:rsid w:val="004D5AAC"/>
    <w:rsid w:val="004D64E8"/>
    <w:rsid w:val="004E3E6D"/>
    <w:rsid w:val="004F7E4F"/>
    <w:rsid w:val="005034F7"/>
    <w:rsid w:val="00503545"/>
    <w:rsid w:val="00511722"/>
    <w:rsid w:val="00511B0F"/>
    <w:rsid w:val="005121A1"/>
    <w:rsid w:val="00512E6E"/>
    <w:rsid w:val="005260CC"/>
    <w:rsid w:val="00530A8C"/>
    <w:rsid w:val="0053556D"/>
    <w:rsid w:val="00541668"/>
    <w:rsid w:val="00546F2E"/>
    <w:rsid w:val="00552D8C"/>
    <w:rsid w:val="0055446F"/>
    <w:rsid w:val="005676E2"/>
    <w:rsid w:val="00584AE0"/>
    <w:rsid w:val="00594FD1"/>
    <w:rsid w:val="00595AAA"/>
    <w:rsid w:val="005A3887"/>
    <w:rsid w:val="005A6A23"/>
    <w:rsid w:val="005C2A1E"/>
    <w:rsid w:val="005E02B0"/>
    <w:rsid w:val="005E214F"/>
    <w:rsid w:val="0060382D"/>
    <w:rsid w:val="00605915"/>
    <w:rsid w:val="00606FB1"/>
    <w:rsid w:val="00620646"/>
    <w:rsid w:val="00643387"/>
    <w:rsid w:val="00651336"/>
    <w:rsid w:val="00672A5A"/>
    <w:rsid w:val="00676DB9"/>
    <w:rsid w:val="00677C58"/>
    <w:rsid w:val="00686657"/>
    <w:rsid w:val="006B29E5"/>
    <w:rsid w:val="006B7CC3"/>
    <w:rsid w:val="006D4162"/>
    <w:rsid w:val="00702757"/>
    <w:rsid w:val="00704701"/>
    <w:rsid w:val="00715F57"/>
    <w:rsid w:val="007214D2"/>
    <w:rsid w:val="00740583"/>
    <w:rsid w:val="007742A6"/>
    <w:rsid w:val="00792A72"/>
    <w:rsid w:val="00795AA5"/>
    <w:rsid w:val="007B1E1A"/>
    <w:rsid w:val="007B4FF2"/>
    <w:rsid w:val="007C1167"/>
    <w:rsid w:val="007C438F"/>
    <w:rsid w:val="007C71C1"/>
    <w:rsid w:val="007D3910"/>
    <w:rsid w:val="0082722E"/>
    <w:rsid w:val="00830AD5"/>
    <w:rsid w:val="00840ADC"/>
    <w:rsid w:val="00846750"/>
    <w:rsid w:val="00847C55"/>
    <w:rsid w:val="00855C0D"/>
    <w:rsid w:val="00870786"/>
    <w:rsid w:val="0087210C"/>
    <w:rsid w:val="00872D1B"/>
    <w:rsid w:val="0089514B"/>
    <w:rsid w:val="00897A8A"/>
    <w:rsid w:val="008B28C7"/>
    <w:rsid w:val="008B7E29"/>
    <w:rsid w:val="008C1F09"/>
    <w:rsid w:val="008C2768"/>
    <w:rsid w:val="008C2C80"/>
    <w:rsid w:val="008C7731"/>
    <w:rsid w:val="008E5061"/>
    <w:rsid w:val="008F1E3E"/>
    <w:rsid w:val="008F4ADF"/>
    <w:rsid w:val="00904EA5"/>
    <w:rsid w:val="009068DB"/>
    <w:rsid w:val="00912B1F"/>
    <w:rsid w:val="009132AE"/>
    <w:rsid w:val="009218F4"/>
    <w:rsid w:val="009308CE"/>
    <w:rsid w:val="00965478"/>
    <w:rsid w:val="00993197"/>
    <w:rsid w:val="009C73C4"/>
    <w:rsid w:val="009F1B94"/>
    <w:rsid w:val="00A17729"/>
    <w:rsid w:val="00A30D12"/>
    <w:rsid w:val="00A31319"/>
    <w:rsid w:val="00A34CDA"/>
    <w:rsid w:val="00A53EF0"/>
    <w:rsid w:val="00A65519"/>
    <w:rsid w:val="00A706DD"/>
    <w:rsid w:val="00A70D83"/>
    <w:rsid w:val="00A92668"/>
    <w:rsid w:val="00AA6037"/>
    <w:rsid w:val="00AA7A86"/>
    <w:rsid w:val="00AB7CD7"/>
    <w:rsid w:val="00AD3A16"/>
    <w:rsid w:val="00AE1CCE"/>
    <w:rsid w:val="00AE569B"/>
    <w:rsid w:val="00AF72F2"/>
    <w:rsid w:val="00B03DBD"/>
    <w:rsid w:val="00B04F5D"/>
    <w:rsid w:val="00B1087B"/>
    <w:rsid w:val="00B309D0"/>
    <w:rsid w:val="00B45A98"/>
    <w:rsid w:val="00B64854"/>
    <w:rsid w:val="00B65E41"/>
    <w:rsid w:val="00B84DD1"/>
    <w:rsid w:val="00B85944"/>
    <w:rsid w:val="00BA6371"/>
    <w:rsid w:val="00BB560B"/>
    <w:rsid w:val="00BC48AF"/>
    <w:rsid w:val="00BC703B"/>
    <w:rsid w:val="00BE3E75"/>
    <w:rsid w:val="00BF0920"/>
    <w:rsid w:val="00C01DB1"/>
    <w:rsid w:val="00C02577"/>
    <w:rsid w:val="00C058E8"/>
    <w:rsid w:val="00C20646"/>
    <w:rsid w:val="00C224DA"/>
    <w:rsid w:val="00C46135"/>
    <w:rsid w:val="00C63FE3"/>
    <w:rsid w:val="00C64D87"/>
    <w:rsid w:val="00C84152"/>
    <w:rsid w:val="00C95955"/>
    <w:rsid w:val="00CC56C5"/>
    <w:rsid w:val="00CD0C55"/>
    <w:rsid w:val="00CE2538"/>
    <w:rsid w:val="00CE76AE"/>
    <w:rsid w:val="00CF17AA"/>
    <w:rsid w:val="00CF3009"/>
    <w:rsid w:val="00CF447A"/>
    <w:rsid w:val="00D12757"/>
    <w:rsid w:val="00D13013"/>
    <w:rsid w:val="00D2239A"/>
    <w:rsid w:val="00D66598"/>
    <w:rsid w:val="00D70AC4"/>
    <w:rsid w:val="00D75E95"/>
    <w:rsid w:val="00D83B11"/>
    <w:rsid w:val="00DE3FE0"/>
    <w:rsid w:val="00DE5082"/>
    <w:rsid w:val="00DE590A"/>
    <w:rsid w:val="00DE5CBA"/>
    <w:rsid w:val="00DE7239"/>
    <w:rsid w:val="00E07EAE"/>
    <w:rsid w:val="00E1267D"/>
    <w:rsid w:val="00E133E9"/>
    <w:rsid w:val="00E6162E"/>
    <w:rsid w:val="00E63D1C"/>
    <w:rsid w:val="00E6727A"/>
    <w:rsid w:val="00E7354D"/>
    <w:rsid w:val="00E73D74"/>
    <w:rsid w:val="00E84C4D"/>
    <w:rsid w:val="00E93908"/>
    <w:rsid w:val="00EA49D5"/>
    <w:rsid w:val="00EB01F0"/>
    <w:rsid w:val="00EB4E25"/>
    <w:rsid w:val="00EB617D"/>
    <w:rsid w:val="00EC7952"/>
    <w:rsid w:val="00ED6B58"/>
    <w:rsid w:val="00EF7185"/>
    <w:rsid w:val="00F07749"/>
    <w:rsid w:val="00F12AD6"/>
    <w:rsid w:val="00F17BDC"/>
    <w:rsid w:val="00F268A7"/>
    <w:rsid w:val="00F36219"/>
    <w:rsid w:val="00F44D09"/>
    <w:rsid w:val="00F55FAC"/>
    <w:rsid w:val="00F60284"/>
    <w:rsid w:val="00F63015"/>
    <w:rsid w:val="00F6698B"/>
    <w:rsid w:val="00F73406"/>
    <w:rsid w:val="00F93171"/>
    <w:rsid w:val="00FA2F5F"/>
    <w:rsid w:val="00FC6F24"/>
    <w:rsid w:val="00FD6732"/>
    <w:rsid w:val="00FE322D"/>
    <w:rsid w:val="00FE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4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4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kad. Колодина</cp:lastModifiedBy>
  <cp:revision>4</cp:revision>
  <cp:lastPrinted>2025-11-10T04:10:00Z</cp:lastPrinted>
  <dcterms:created xsi:type="dcterms:W3CDTF">2025-10-29T09:21:00Z</dcterms:created>
  <dcterms:modified xsi:type="dcterms:W3CDTF">2025-11-10T04:24:00Z</dcterms:modified>
</cp:coreProperties>
</file>